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Ansi="黑体" w:eastAsia="黑体"/>
          <w:bCs/>
          <w:szCs w:val="32"/>
        </w:rPr>
      </w:pPr>
      <w:r>
        <w:rPr>
          <w:rFonts w:hAnsi="黑体" w:eastAsia="黑体"/>
          <w:bCs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Ansi="黑体" w:eastAsia="黑体"/>
          <w:bCs/>
          <w:szCs w:val="32"/>
        </w:rPr>
      </w:pP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bidi="en-US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bidi="en-US"/>
        </w:rPr>
        <w:t>“保利杯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 w:bidi="en-US"/>
        </w:rPr>
        <w:t>·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bidi="en-US"/>
        </w:rPr>
        <w:t>同奔小康路 共筑中国梦”2020年泉州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 w:bidi="en-US"/>
        </w:rPr>
        <w:t>市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bidi="en-US"/>
        </w:rPr>
        <w:t>主题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bidi="en-US"/>
        </w:rPr>
        <w:t>公益作品（音视频）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6"/>
          <w:szCs w:val="36"/>
          <w:lang w:val="en-US" w:eastAsia="zh-CN" w:bidi="en-US"/>
        </w:rPr>
        <w:t>征集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bidi="en-US"/>
        </w:rPr>
        <w:t>推选展播活动报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Ansi="仿宋_GB231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Cs w:val="32"/>
        </w:rPr>
      </w:pPr>
      <w:r>
        <w:rPr>
          <w:rFonts w:hAnsi="仿宋_GB2312"/>
          <w:szCs w:val="32"/>
          <w:lang w:val="zh-CN"/>
        </w:rPr>
        <w:t>编号：</w:t>
      </w:r>
      <w:r>
        <w:rPr>
          <w:szCs w:val="32"/>
          <w:lang w:val="zh-CN"/>
        </w:rPr>
        <w:t xml:space="preserve"> </w:t>
      </w:r>
      <w:r>
        <w:rPr>
          <w:rFonts w:hAnsi="仿宋_GB2312"/>
          <w:szCs w:val="32"/>
          <w:lang w:val="zh-CN"/>
        </w:rPr>
        <w:t>（此项由组委会填写）</w:t>
      </w:r>
    </w:p>
    <w:tbl>
      <w:tblPr>
        <w:tblStyle w:val="11"/>
        <w:tblW w:w="9280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734"/>
        <w:gridCol w:w="2558"/>
        <w:gridCol w:w="1772"/>
        <w:gridCol w:w="3216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28" w:hRule="exac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作品名称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作品类别</w:t>
            </w:r>
          </w:p>
          <w:p>
            <w:pPr>
              <w:pStyle w:val="7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（广播/电视）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21" w:hRule="exac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制作机构</w:t>
            </w:r>
          </w:p>
          <w:p>
            <w:pPr>
              <w:pStyle w:val="7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（单位报送填写）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制作日期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exac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宋体" w:hAnsi="宋体" w:eastAsia="PMingLiU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作者姓名</w:t>
            </w:r>
          </w:p>
          <w:p>
            <w:pPr>
              <w:pStyle w:val="7"/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（个人报送填写）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spacing w:after="14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1"/>
                <w:szCs w:val="21"/>
                <w:lang w:eastAsia="zh-TW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7"/>
              <w:spacing w:after="14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1"/>
                <w:szCs w:val="21"/>
                <w:lang w:eastAsia="zh-TW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身份证号</w:t>
            </w:r>
          </w:p>
          <w:p>
            <w:pPr>
              <w:pStyle w:val="7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（个人报送填写）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after="14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1"/>
                <w:szCs w:val="21"/>
                <w:lang w:eastAsia="zh-TW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7"/>
              <w:spacing w:after="14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1"/>
                <w:szCs w:val="21"/>
                <w:lang w:eastAsia="zh-TW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66" w:hRule="exac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作品时长</w:t>
            </w:r>
          </w:p>
          <w:p>
            <w:pPr>
              <w:pStyle w:val="7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（分钟）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400"/>
              <w:jc w:val="left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联系电话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28" w:hRule="exac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420"/>
              <w:jc w:val="left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电子邮箱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400"/>
              <w:jc w:val="left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固定电话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3" w:hRule="exac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420"/>
              <w:jc w:val="left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通信地址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邮编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61" w:hRule="exac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版权声明</w:t>
            </w:r>
          </w:p>
        </w:tc>
        <w:tc>
          <w:tcPr>
            <w:tcW w:w="754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jc w:val="left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兹承诺该作品具有完整、合法的著作权，不存在抄袭、借用等法律问题，如出现相关问题，将退回该作品的全部扶持资金和证书， 并承担相关法律责任。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43" w:hRule="exac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推荐单位意见</w:t>
            </w:r>
          </w:p>
        </w:tc>
        <w:tc>
          <w:tcPr>
            <w:tcW w:w="754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after="140"/>
              <w:ind w:left="4460"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盖章</w:t>
            </w:r>
          </w:p>
          <w:p>
            <w:pPr>
              <w:pStyle w:val="7"/>
              <w:spacing w:after="140"/>
              <w:ind w:left="446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</w:pPr>
          </w:p>
          <w:p>
            <w:pPr>
              <w:pStyle w:val="7"/>
              <w:ind w:right="1760"/>
              <w:jc w:val="right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41" w:hRule="exac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TW"/>
              </w:rPr>
              <w:t>备注</w:t>
            </w:r>
          </w:p>
        </w:tc>
        <w:tc>
          <w:tcPr>
            <w:tcW w:w="7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2339"/>
        </w:tabs>
        <w:jc w:val="left"/>
      </w:pPr>
    </w:p>
    <w:sectPr>
      <w:pgSz w:w="12240" w:h="15840"/>
      <w:pgMar w:top="1871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F8"/>
    <w:rsid w:val="00007110"/>
    <w:rsid w:val="0001506C"/>
    <w:rsid w:val="00021710"/>
    <w:rsid w:val="00022186"/>
    <w:rsid w:val="0004357F"/>
    <w:rsid w:val="00045998"/>
    <w:rsid w:val="000468C4"/>
    <w:rsid w:val="0005561E"/>
    <w:rsid w:val="0006534B"/>
    <w:rsid w:val="00076743"/>
    <w:rsid w:val="000774D6"/>
    <w:rsid w:val="00082A81"/>
    <w:rsid w:val="00083807"/>
    <w:rsid w:val="00091AAF"/>
    <w:rsid w:val="000A4028"/>
    <w:rsid w:val="000A4F8D"/>
    <w:rsid w:val="000A5D7E"/>
    <w:rsid w:val="000A74D4"/>
    <w:rsid w:val="000B00B6"/>
    <w:rsid w:val="000B5850"/>
    <w:rsid w:val="000C2027"/>
    <w:rsid w:val="000E55F6"/>
    <w:rsid w:val="000E6BBA"/>
    <w:rsid w:val="000F2D40"/>
    <w:rsid w:val="000F4151"/>
    <w:rsid w:val="001011EE"/>
    <w:rsid w:val="00106220"/>
    <w:rsid w:val="00111A2E"/>
    <w:rsid w:val="00142287"/>
    <w:rsid w:val="001838EF"/>
    <w:rsid w:val="001946FE"/>
    <w:rsid w:val="001A333B"/>
    <w:rsid w:val="001A3B82"/>
    <w:rsid w:val="001C5486"/>
    <w:rsid w:val="001D0477"/>
    <w:rsid w:val="001D5FF7"/>
    <w:rsid w:val="001E11E6"/>
    <w:rsid w:val="0020137C"/>
    <w:rsid w:val="002016BF"/>
    <w:rsid w:val="00213594"/>
    <w:rsid w:val="00216E48"/>
    <w:rsid w:val="00217EE7"/>
    <w:rsid w:val="0022587D"/>
    <w:rsid w:val="00227579"/>
    <w:rsid w:val="002335E9"/>
    <w:rsid w:val="002344C4"/>
    <w:rsid w:val="00240057"/>
    <w:rsid w:val="002400FE"/>
    <w:rsid w:val="00251CEB"/>
    <w:rsid w:val="00252FDA"/>
    <w:rsid w:val="00257090"/>
    <w:rsid w:val="00262D5A"/>
    <w:rsid w:val="00263EF0"/>
    <w:rsid w:val="00264F7D"/>
    <w:rsid w:val="002711F0"/>
    <w:rsid w:val="002779C6"/>
    <w:rsid w:val="0029587F"/>
    <w:rsid w:val="0029763F"/>
    <w:rsid w:val="002A4C45"/>
    <w:rsid w:val="002B3E5D"/>
    <w:rsid w:val="002C32A8"/>
    <w:rsid w:val="002E3BF7"/>
    <w:rsid w:val="002E43EB"/>
    <w:rsid w:val="002F0EC5"/>
    <w:rsid w:val="002F133C"/>
    <w:rsid w:val="002F1A2F"/>
    <w:rsid w:val="003015E6"/>
    <w:rsid w:val="00316B47"/>
    <w:rsid w:val="00332AD5"/>
    <w:rsid w:val="0033658F"/>
    <w:rsid w:val="00336F66"/>
    <w:rsid w:val="00342AD7"/>
    <w:rsid w:val="00360FD4"/>
    <w:rsid w:val="00381071"/>
    <w:rsid w:val="0038155E"/>
    <w:rsid w:val="003918A0"/>
    <w:rsid w:val="003B6B37"/>
    <w:rsid w:val="003C2EAD"/>
    <w:rsid w:val="003C7733"/>
    <w:rsid w:val="003D39D8"/>
    <w:rsid w:val="003E6BFE"/>
    <w:rsid w:val="003E7D15"/>
    <w:rsid w:val="003F1E42"/>
    <w:rsid w:val="00400C85"/>
    <w:rsid w:val="0041221B"/>
    <w:rsid w:val="00413CAA"/>
    <w:rsid w:val="004149E5"/>
    <w:rsid w:val="00415BF0"/>
    <w:rsid w:val="004219C3"/>
    <w:rsid w:val="00423F8B"/>
    <w:rsid w:val="004447C1"/>
    <w:rsid w:val="00450923"/>
    <w:rsid w:val="00451750"/>
    <w:rsid w:val="00470ADB"/>
    <w:rsid w:val="00473F77"/>
    <w:rsid w:val="004751DA"/>
    <w:rsid w:val="0048009C"/>
    <w:rsid w:val="00481994"/>
    <w:rsid w:val="00486063"/>
    <w:rsid w:val="0048626B"/>
    <w:rsid w:val="004960E1"/>
    <w:rsid w:val="004979AB"/>
    <w:rsid w:val="00497A96"/>
    <w:rsid w:val="004A5C50"/>
    <w:rsid w:val="004E51E1"/>
    <w:rsid w:val="004F3AAB"/>
    <w:rsid w:val="0050690D"/>
    <w:rsid w:val="005121E3"/>
    <w:rsid w:val="005163B1"/>
    <w:rsid w:val="005248BD"/>
    <w:rsid w:val="00544677"/>
    <w:rsid w:val="00555766"/>
    <w:rsid w:val="005565CD"/>
    <w:rsid w:val="00562515"/>
    <w:rsid w:val="00562BAD"/>
    <w:rsid w:val="00565006"/>
    <w:rsid w:val="00570217"/>
    <w:rsid w:val="00580C95"/>
    <w:rsid w:val="005840DB"/>
    <w:rsid w:val="0058416B"/>
    <w:rsid w:val="00595A1C"/>
    <w:rsid w:val="005A138C"/>
    <w:rsid w:val="005A4279"/>
    <w:rsid w:val="005C0A2A"/>
    <w:rsid w:val="005C686F"/>
    <w:rsid w:val="005D77C9"/>
    <w:rsid w:val="005E3DF1"/>
    <w:rsid w:val="005E506D"/>
    <w:rsid w:val="005F4936"/>
    <w:rsid w:val="005F4B43"/>
    <w:rsid w:val="006200C6"/>
    <w:rsid w:val="006236AD"/>
    <w:rsid w:val="00624678"/>
    <w:rsid w:val="00643CF7"/>
    <w:rsid w:val="006450F5"/>
    <w:rsid w:val="00645D88"/>
    <w:rsid w:val="00651E15"/>
    <w:rsid w:val="00652917"/>
    <w:rsid w:val="006625F5"/>
    <w:rsid w:val="006730A6"/>
    <w:rsid w:val="006740B8"/>
    <w:rsid w:val="00686EA0"/>
    <w:rsid w:val="006A0705"/>
    <w:rsid w:val="006B1560"/>
    <w:rsid w:val="006B171D"/>
    <w:rsid w:val="006B6CCD"/>
    <w:rsid w:val="006C6982"/>
    <w:rsid w:val="006D6F15"/>
    <w:rsid w:val="006E0653"/>
    <w:rsid w:val="006F04EF"/>
    <w:rsid w:val="006F17FF"/>
    <w:rsid w:val="006F4000"/>
    <w:rsid w:val="006F6E99"/>
    <w:rsid w:val="0070758A"/>
    <w:rsid w:val="00714628"/>
    <w:rsid w:val="00717164"/>
    <w:rsid w:val="007203CF"/>
    <w:rsid w:val="007222F8"/>
    <w:rsid w:val="00737CFE"/>
    <w:rsid w:val="00750425"/>
    <w:rsid w:val="00755371"/>
    <w:rsid w:val="007617D5"/>
    <w:rsid w:val="00766FD0"/>
    <w:rsid w:val="00770C40"/>
    <w:rsid w:val="00773D97"/>
    <w:rsid w:val="007856DD"/>
    <w:rsid w:val="00786040"/>
    <w:rsid w:val="00791368"/>
    <w:rsid w:val="007B3002"/>
    <w:rsid w:val="007C18BA"/>
    <w:rsid w:val="007E4DF2"/>
    <w:rsid w:val="007E5CF0"/>
    <w:rsid w:val="00803251"/>
    <w:rsid w:val="00804E23"/>
    <w:rsid w:val="008055CB"/>
    <w:rsid w:val="00806E24"/>
    <w:rsid w:val="00807659"/>
    <w:rsid w:val="00812042"/>
    <w:rsid w:val="00814995"/>
    <w:rsid w:val="0082231A"/>
    <w:rsid w:val="00826C00"/>
    <w:rsid w:val="00832946"/>
    <w:rsid w:val="00844C76"/>
    <w:rsid w:val="00861BD7"/>
    <w:rsid w:val="00872DE3"/>
    <w:rsid w:val="00875366"/>
    <w:rsid w:val="008768E5"/>
    <w:rsid w:val="00877597"/>
    <w:rsid w:val="008939EB"/>
    <w:rsid w:val="008A0042"/>
    <w:rsid w:val="008A56FF"/>
    <w:rsid w:val="008B0671"/>
    <w:rsid w:val="008C2155"/>
    <w:rsid w:val="008C3B22"/>
    <w:rsid w:val="008D142A"/>
    <w:rsid w:val="008D2627"/>
    <w:rsid w:val="008D3B51"/>
    <w:rsid w:val="008D6E1F"/>
    <w:rsid w:val="008F1B14"/>
    <w:rsid w:val="008F6F5D"/>
    <w:rsid w:val="00903B86"/>
    <w:rsid w:val="00917197"/>
    <w:rsid w:val="00926826"/>
    <w:rsid w:val="009274C8"/>
    <w:rsid w:val="0093079B"/>
    <w:rsid w:val="00931525"/>
    <w:rsid w:val="009348BD"/>
    <w:rsid w:val="0093700F"/>
    <w:rsid w:val="00945D85"/>
    <w:rsid w:val="00946EC4"/>
    <w:rsid w:val="00950BAC"/>
    <w:rsid w:val="00955CA9"/>
    <w:rsid w:val="00956623"/>
    <w:rsid w:val="00972257"/>
    <w:rsid w:val="00973614"/>
    <w:rsid w:val="00981979"/>
    <w:rsid w:val="00982CBA"/>
    <w:rsid w:val="0099614D"/>
    <w:rsid w:val="009A25AD"/>
    <w:rsid w:val="009A36BC"/>
    <w:rsid w:val="009B5693"/>
    <w:rsid w:val="009B67FE"/>
    <w:rsid w:val="009D03EA"/>
    <w:rsid w:val="009E4611"/>
    <w:rsid w:val="00A1461C"/>
    <w:rsid w:val="00A2311E"/>
    <w:rsid w:val="00A2575C"/>
    <w:rsid w:val="00A30052"/>
    <w:rsid w:val="00A33D8E"/>
    <w:rsid w:val="00A3521D"/>
    <w:rsid w:val="00A46F42"/>
    <w:rsid w:val="00A517B2"/>
    <w:rsid w:val="00A5313F"/>
    <w:rsid w:val="00A57B3F"/>
    <w:rsid w:val="00A6261D"/>
    <w:rsid w:val="00A63051"/>
    <w:rsid w:val="00A6619A"/>
    <w:rsid w:val="00A67390"/>
    <w:rsid w:val="00A67445"/>
    <w:rsid w:val="00A71E4E"/>
    <w:rsid w:val="00AA2380"/>
    <w:rsid w:val="00AA7A1B"/>
    <w:rsid w:val="00AC3427"/>
    <w:rsid w:val="00AC7B44"/>
    <w:rsid w:val="00AD0BD2"/>
    <w:rsid w:val="00AD27F3"/>
    <w:rsid w:val="00AF6452"/>
    <w:rsid w:val="00B061BD"/>
    <w:rsid w:val="00B25CA1"/>
    <w:rsid w:val="00B542DE"/>
    <w:rsid w:val="00B560FE"/>
    <w:rsid w:val="00B65253"/>
    <w:rsid w:val="00B83AD3"/>
    <w:rsid w:val="00B85B36"/>
    <w:rsid w:val="00B86FA0"/>
    <w:rsid w:val="00B9015F"/>
    <w:rsid w:val="00B91807"/>
    <w:rsid w:val="00BC2B42"/>
    <w:rsid w:val="00BC7568"/>
    <w:rsid w:val="00BD270F"/>
    <w:rsid w:val="00BD497D"/>
    <w:rsid w:val="00BE2585"/>
    <w:rsid w:val="00BE510B"/>
    <w:rsid w:val="00BF663B"/>
    <w:rsid w:val="00BF6C41"/>
    <w:rsid w:val="00C1050F"/>
    <w:rsid w:val="00C1383F"/>
    <w:rsid w:val="00C172DB"/>
    <w:rsid w:val="00C21B5E"/>
    <w:rsid w:val="00C4216A"/>
    <w:rsid w:val="00C44A43"/>
    <w:rsid w:val="00C542AD"/>
    <w:rsid w:val="00C60AA2"/>
    <w:rsid w:val="00C835F8"/>
    <w:rsid w:val="00C87347"/>
    <w:rsid w:val="00C91C42"/>
    <w:rsid w:val="00C95C52"/>
    <w:rsid w:val="00CA6E68"/>
    <w:rsid w:val="00CA72A7"/>
    <w:rsid w:val="00CB46F7"/>
    <w:rsid w:val="00CB72EE"/>
    <w:rsid w:val="00CC1012"/>
    <w:rsid w:val="00CE15CC"/>
    <w:rsid w:val="00CE503A"/>
    <w:rsid w:val="00D34F05"/>
    <w:rsid w:val="00D37E14"/>
    <w:rsid w:val="00D4075E"/>
    <w:rsid w:val="00D409E1"/>
    <w:rsid w:val="00D55240"/>
    <w:rsid w:val="00D6239A"/>
    <w:rsid w:val="00D65D8E"/>
    <w:rsid w:val="00D75ABB"/>
    <w:rsid w:val="00D91771"/>
    <w:rsid w:val="00D91C34"/>
    <w:rsid w:val="00D93909"/>
    <w:rsid w:val="00DB3C63"/>
    <w:rsid w:val="00DC7DC6"/>
    <w:rsid w:val="00DD1ECA"/>
    <w:rsid w:val="00DE099A"/>
    <w:rsid w:val="00DE2E1D"/>
    <w:rsid w:val="00DE3B07"/>
    <w:rsid w:val="00DF32B5"/>
    <w:rsid w:val="00DF42F1"/>
    <w:rsid w:val="00DF715F"/>
    <w:rsid w:val="00DF736C"/>
    <w:rsid w:val="00E001FF"/>
    <w:rsid w:val="00E00D9A"/>
    <w:rsid w:val="00E02C07"/>
    <w:rsid w:val="00E03AB5"/>
    <w:rsid w:val="00E06EFA"/>
    <w:rsid w:val="00E52F37"/>
    <w:rsid w:val="00E67CD6"/>
    <w:rsid w:val="00E72FA8"/>
    <w:rsid w:val="00E76BA1"/>
    <w:rsid w:val="00E931EB"/>
    <w:rsid w:val="00EB0141"/>
    <w:rsid w:val="00EC346A"/>
    <w:rsid w:val="00EC46C1"/>
    <w:rsid w:val="00EE5F7D"/>
    <w:rsid w:val="00EF5D81"/>
    <w:rsid w:val="00EF6E17"/>
    <w:rsid w:val="00F03CBA"/>
    <w:rsid w:val="00F05C50"/>
    <w:rsid w:val="00F43806"/>
    <w:rsid w:val="00F44B9B"/>
    <w:rsid w:val="00F641C2"/>
    <w:rsid w:val="00F717DE"/>
    <w:rsid w:val="00F72977"/>
    <w:rsid w:val="00F73298"/>
    <w:rsid w:val="00F77BE8"/>
    <w:rsid w:val="00F910A0"/>
    <w:rsid w:val="00FB1BF2"/>
    <w:rsid w:val="00FB3884"/>
    <w:rsid w:val="00FC0124"/>
    <w:rsid w:val="00FC5EFD"/>
    <w:rsid w:val="00FC621E"/>
    <w:rsid w:val="00FC650D"/>
    <w:rsid w:val="00FD1034"/>
    <w:rsid w:val="00FD2BD0"/>
    <w:rsid w:val="0258422B"/>
    <w:rsid w:val="026A03E4"/>
    <w:rsid w:val="05D92271"/>
    <w:rsid w:val="05ED6CCC"/>
    <w:rsid w:val="08C52FEF"/>
    <w:rsid w:val="0A9B2739"/>
    <w:rsid w:val="0B9B5DC8"/>
    <w:rsid w:val="0C327FD6"/>
    <w:rsid w:val="0D11016D"/>
    <w:rsid w:val="0ED6602C"/>
    <w:rsid w:val="12943CD8"/>
    <w:rsid w:val="14641440"/>
    <w:rsid w:val="174F799E"/>
    <w:rsid w:val="18F851AF"/>
    <w:rsid w:val="1B3D3AA6"/>
    <w:rsid w:val="1C2E3828"/>
    <w:rsid w:val="1D9E3484"/>
    <w:rsid w:val="1F445C27"/>
    <w:rsid w:val="1F4934E4"/>
    <w:rsid w:val="21942552"/>
    <w:rsid w:val="23E9071A"/>
    <w:rsid w:val="24F1027B"/>
    <w:rsid w:val="259B05AB"/>
    <w:rsid w:val="262B4683"/>
    <w:rsid w:val="27925840"/>
    <w:rsid w:val="2A7D538E"/>
    <w:rsid w:val="2B1337D6"/>
    <w:rsid w:val="2BC66452"/>
    <w:rsid w:val="2D4B1F8B"/>
    <w:rsid w:val="2D5E0F36"/>
    <w:rsid w:val="2DBF6D94"/>
    <w:rsid w:val="2DE1796A"/>
    <w:rsid w:val="2E257B8E"/>
    <w:rsid w:val="2EDF116E"/>
    <w:rsid w:val="2EFC7A3C"/>
    <w:rsid w:val="30272097"/>
    <w:rsid w:val="32DB3690"/>
    <w:rsid w:val="369379F1"/>
    <w:rsid w:val="36BE1578"/>
    <w:rsid w:val="3A0B3368"/>
    <w:rsid w:val="3A906CA5"/>
    <w:rsid w:val="3B5F5296"/>
    <w:rsid w:val="3B8C38B1"/>
    <w:rsid w:val="3D4139FD"/>
    <w:rsid w:val="3D903D66"/>
    <w:rsid w:val="3F752AEE"/>
    <w:rsid w:val="3FA4366F"/>
    <w:rsid w:val="3FAE5C7E"/>
    <w:rsid w:val="40771EA6"/>
    <w:rsid w:val="40A267C3"/>
    <w:rsid w:val="43A66FFC"/>
    <w:rsid w:val="440F3BB4"/>
    <w:rsid w:val="454E0523"/>
    <w:rsid w:val="46135DF7"/>
    <w:rsid w:val="476B4A5B"/>
    <w:rsid w:val="499B7D9B"/>
    <w:rsid w:val="4ADC35AC"/>
    <w:rsid w:val="4ADD30CF"/>
    <w:rsid w:val="4DB960B4"/>
    <w:rsid w:val="4DE2239D"/>
    <w:rsid w:val="4E143DD4"/>
    <w:rsid w:val="4EA76FA3"/>
    <w:rsid w:val="4F8603DE"/>
    <w:rsid w:val="5027605C"/>
    <w:rsid w:val="50594D46"/>
    <w:rsid w:val="51916F6C"/>
    <w:rsid w:val="51EF3B78"/>
    <w:rsid w:val="55412F9F"/>
    <w:rsid w:val="57C86478"/>
    <w:rsid w:val="58124382"/>
    <w:rsid w:val="5BC26952"/>
    <w:rsid w:val="5DEE2E0A"/>
    <w:rsid w:val="5E180C1A"/>
    <w:rsid w:val="5E5D4231"/>
    <w:rsid w:val="5FD15973"/>
    <w:rsid w:val="5FEE66BC"/>
    <w:rsid w:val="627F60B6"/>
    <w:rsid w:val="63B30438"/>
    <w:rsid w:val="63E9363E"/>
    <w:rsid w:val="6403467C"/>
    <w:rsid w:val="6536166E"/>
    <w:rsid w:val="680D4147"/>
    <w:rsid w:val="688F14FB"/>
    <w:rsid w:val="690C3493"/>
    <w:rsid w:val="6A5027D4"/>
    <w:rsid w:val="6A8B0BBA"/>
    <w:rsid w:val="6E7D4C60"/>
    <w:rsid w:val="702E4550"/>
    <w:rsid w:val="70B56B64"/>
    <w:rsid w:val="71BC194A"/>
    <w:rsid w:val="7279003E"/>
    <w:rsid w:val="753F2BCD"/>
    <w:rsid w:val="75E05CCB"/>
    <w:rsid w:val="76926057"/>
    <w:rsid w:val="781B0382"/>
    <w:rsid w:val="797A5750"/>
    <w:rsid w:val="79F21AEB"/>
    <w:rsid w:val="7F1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/>
      <w:szCs w:val="21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  <w:rPr>
      <w:rFonts w:ascii="Times New Roman" w:hAnsi="Times New Roman" w:eastAsia="仿宋_GB2312"/>
      <w:sz w:val="32"/>
      <w:szCs w:val="20"/>
    </w:rPr>
  </w:style>
  <w:style w:type="paragraph" w:styleId="4">
    <w:name w:val="Balloon Text"/>
    <w:basedOn w:val="1"/>
    <w:link w:val="18"/>
    <w:qFormat/>
    <w:uiPriority w:val="0"/>
    <w:rPr>
      <w:rFonts w:ascii="Times New Roman" w:hAnsi="Times New Roman" w:eastAsia="仿宋_GB2312"/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/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Other|1"/>
    <w:basedOn w:val="1"/>
    <w:link w:val="17"/>
    <w:qFormat/>
    <w:uiPriority w:val="0"/>
    <w:pPr>
      <w:spacing w:line="415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paragraph" w:customStyle="1" w:styleId="14">
    <w:name w:val="Heading #2|1"/>
    <w:basedOn w:val="1"/>
    <w:link w:val="20"/>
    <w:qFormat/>
    <w:uiPriority w:val="0"/>
    <w:pPr>
      <w:spacing w:after="400" w:line="612" w:lineRule="exact"/>
      <w:jc w:val="center"/>
      <w:outlineLvl w:val="1"/>
    </w:pPr>
    <w:rPr>
      <w:rFonts w:ascii="宋体" w:hAnsi="宋体" w:cs="宋体"/>
      <w:kern w:val="0"/>
      <w:sz w:val="42"/>
      <w:szCs w:val="42"/>
      <w:lang w:val="zh-TW" w:eastAsia="zh-TW" w:bidi="zh-TW"/>
    </w:rPr>
  </w:style>
  <w:style w:type="paragraph" w:customStyle="1" w:styleId="15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/>
      <w:kern w:val="0"/>
      <w:sz w:val="24"/>
      <w:szCs w:val="20"/>
    </w:rPr>
  </w:style>
  <w:style w:type="character" w:customStyle="1" w:styleId="16">
    <w:name w:val="页脚 Char"/>
    <w:link w:val="5"/>
    <w:semiHidden/>
    <w:qFormat/>
    <w:uiPriority w:val="0"/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customStyle="1" w:styleId="17">
    <w:name w:val="Other|1_"/>
    <w:link w:val="13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批注框文本 Char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9">
    <w:name w:val="日期 Char"/>
    <w:link w:val="3"/>
    <w:qFormat/>
    <w:uiPriority w:val="0"/>
    <w:rPr>
      <w:rFonts w:ascii="Times New Roman" w:hAnsi="Times New Roman" w:eastAsia="仿宋_GB2312" w:cs="Times New Roman"/>
      <w:kern w:val="2"/>
      <w:sz w:val="32"/>
    </w:rPr>
  </w:style>
  <w:style w:type="character" w:customStyle="1" w:styleId="20">
    <w:name w:val="Heading #2|1_"/>
    <w:link w:val="14"/>
    <w:qFormat/>
    <w:uiPriority w:val="0"/>
    <w:rPr>
      <w:rFonts w:ascii="宋体" w:hAnsi="宋体" w:eastAsia="宋体" w:cs="宋体"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311</Words>
  <Characters>1779</Characters>
  <Lines>14</Lines>
  <Paragraphs>4</Paragraphs>
  <TotalTime>7</TotalTime>
  <ScaleCrop>false</ScaleCrop>
  <LinksUpToDate>false</LinksUpToDate>
  <CharactersWithSpaces>2086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2017-12-18T01:53:00Z</dcterms:created>
  <dc:creator>Administrator</dc:creator>
  <cp:lastModifiedBy>hlij</cp:lastModifiedBy>
  <cp:lastPrinted>2017-12-18T01:57:00Z</cp:lastPrinted>
  <dcterms:modified xsi:type="dcterms:W3CDTF">2020-09-16T01:34:28Z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